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8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 w14:paraId="25D4D305"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 w14:paraId="24BFBB62"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文搏杯第十三届广东省青少年科技实践能力</w:t>
      </w:r>
    </w:p>
    <w:p w14:paraId="60366044"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挑战赛奖金领取说明</w:t>
      </w:r>
    </w:p>
    <w:p w14:paraId="4938F9B7">
      <w:pPr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 w14:paraId="0D23DCAC">
      <w:pPr>
        <w:numPr>
          <w:ilvl w:val="0"/>
          <w:numId w:val="1"/>
        </w:numPr>
        <w:adjustRightInd w:val="0"/>
        <w:snapToGrid w:val="0"/>
        <w:spacing w:line="360" w:lineRule="auto"/>
        <w:ind w:firstLine="551" w:firstLineChars="196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冠军队伍：</w:t>
      </w:r>
      <w:r>
        <w:rPr>
          <w:rFonts w:hint="eastAsia" w:ascii="宋体" w:hAnsi="宋体"/>
          <w:sz w:val="28"/>
          <w:szCs w:val="28"/>
        </w:rPr>
        <w:t>冠军队伍按照如下格式填写打印，</w:t>
      </w:r>
      <w:r>
        <w:rPr>
          <w:rFonts w:hint="eastAsia" w:ascii="宋体" w:hAnsi="宋体"/>
          <w:sz w:val="28"/>
          <w:szCs w:val="28"/>
          <w:lang w:val="en-US" w:eastAsia="zh-CN"/>
        </w:rPr>
        <w:t>请于12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日前</w:t>
      </w:r>
      <w:r>
        <w:rPr>
          <w:rFonts w:hint="eastAsia" w:ascii="宋体" w:hAnsi="宋体"/>
          <w:sz w:val="28"/>
          <w:szCs w:val="28"/>
          <w:lang w:val="en-US" w:eastAsia="zh-CN"/>
        </w:rPr>
        <w:t>将说明盖章扫描发送到联系人邮箱250166307@qq.com，原件邮寄到以下地址：广州市越秀区连新路171号广东科学馆东4楼411室  卢承端 020-28328360</w:t>
      </w:r>
      <w:r>
        <w:rPr>
          <w:rFonts w:hint="eastAsia" w:ascii="宋体" w:hAnsi="宋体"/>
          <w:sz w:val="28"/>
          <w:szCs w:val="28"/>
        </w:rPr>
        <w:t>。</w:t>
      </w:r>
    </w:p>
    <w:p w14:paraId="6B76EE9D"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16B5D059">
      <w:pPr>
        <w:adjustRightInd w:val="0"/>
        <w:snapToGrid w:val="0"/>
        <w:spacing w:line="360" w:lineRule="auto"/>
        <w:jc w:val="left"/>
        <w:rPr>
          <w:rFonts w:ascii="宋体" w:hAnsi="宋体"/>
        </w:rPr>
      </w:pPr>
    </w:p>
    <w:p w14:paraId="634CDAC3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广东省科协事业发展中心（广东科学馆）</w:t>
      </w:r>
      <w:r>
        <w:rPr>
          <w:rFonts w:hint="eastAsia" w:ascii="宋体" w:hAnsi="宋体"/>
          <w:sz w:val="28"/>
          <w:szCs w:val="28"/>
        </w:rPr>
        <w:t>：</w:t>
      </w:r>
    </w:p>
    <w:p w14:paraId="357CABE3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我校***代表队获得</w:t>
      </w:r>
      <w:r>
        <w:rPr>
          <w:rFonts w:hint="eastAsia" w:ascii="宋体" w:hAnsi="宋体"/>
          <w:sz w:val="28"/>
          <w:szCs w:val="28"/>
          <w:lang w:val="en-US" w:eastAsia="zh-CN"/>
        </w:rPr>
        <w:t>文搏</w:t>
      </w:r>
      <w:r>
        <w:rPr>
          <w:rFonts w:hint="eastAsia" w:ascii="宋体" w:hAnsi="宋体"/>
          <w:sz w:val="28"/>
          <w:szCs w:val="28"/>
        </w:rPr>
        <w:t>杯第</w:t>
      </w:r>
      <w:r>
        <w:rPr>
          <w:rFonts w:hint="eastAsia" w:ascii="宋体" w:hAnsi="宋体"/>
          <w:sz w:val="28"/>
          <w:szCs w:val="28"/>
          <w:lang w:val="en-US" w:eastAsia="zh-CN"/>
        </w:rPr>
        <w:t>十三</w:t>
      </w:r>
      <w:r>
        <w:rPr>
          <w:rFonts w:hint="eastAsia" w:ascii="宋体" w:hAnsi="宋体"/>
          <w:sz w:val="28"/>
          <w:szCs w:val="28"/>
        </w:rPr>
        <w:t>届广东省青少年科技实践能力挑战赛**组冠军。经研究，我校从总奖金1万元中分配**%（****元），其余****元由参赛师生平均分配。</w:t>
      </w:r>
    </w:p>
    <w:p w14:paraId="33743DFD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1.学校转账信息：学校名称+开户行+账号</w:t>
      </w:r>
    </w:p>
    <w:p w14:paraId="46461931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2.辅导老师转账信息：姓名+开户行（支行）+账号</w:t>
      </w:r>
    </w:p>
    <w:p w14:paraId="1219F0C7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</w:p>
    <w:p w14:paraId="7147D2B4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</w:p>
    <w:p w14:paraId="2594AA4F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***学校（加盖公章）</w:t>
      </w:r>
    </w:p>
    <w:p w14:paraId="42B0A739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***年***月***日</w:t>
      </w:r>
    </w:p>
    <w:p w14:paraId="65E43AA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F6ACA4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1" w:lineRule="atLeast"/>
        <w:ind w:left="0" w:right="0"/>
        <w:jc w:val="center"/>
        <w:rPr>
          <w:rFonts w:hint="default" w:eastAsiaTheme="minor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二、其他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队伍：</w:t>
      </w:r>
      <w:r>
        <w:rPr>
          <w:rFonts w:hint="eastAsia" w:ascii="宋体" w:hAnsi="宋体"/>
          <w:sz w:val="28"/>
          <w:szCs w:val="28"/>
          <w:lang w:val="en-US" w:eastAsia="zh-CN"/>
        </w:rPr>
        <w:t>其他队伍填写下表，并于12月5日前将本表发送到联系人邮箱250166307@qq.com。</w:t>
      </w:r>
    </w:p>
    <w:p w14:paraId="3CFAC6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文搏杯第十三届广东省青少年科技实践能力挑战赛</w:t>
      </w:r>
    </w:p>
    <w:p w14:paraId="6188BF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奖金发放</w:t>
      </w:r>
      <w:r>
        <w:rPr>
          <w:b/>
          <w:bCs/>
          <w:color w:val="000000"/>
          <w:sz w:val="44"/>
          <w:szCs w:val="44"/>
        </w:rPr>
        <w:t>银行转账信息表</w:t>
      </w:r>
      <w:r>
        <w:t xml:space="preserve"> </w:t>
      </w:r>
    </w:p>
    <w:p w14:paraId="6B73E919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</w:p>
    <w:tbl>
      <w:tblPr>
        <w:tblStyle w:val="5"/>
        <w:tblW w:w="12832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602"/>
        <w:gridCol w:w="1229"/>
        <w:gridCol w:w="1976"/>
        <w:gridCol w:w="3826"/>
        <w:gridCol w:w="2955"/>
      </w:tblGrid>
      <w:tr w14:paraId="2AFF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6D55E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b/>
                <w:bCs/>
                <w:sz w:val="24"/>
                <w:szCs w:val="24"/>
              </w:rPr>
              <w:t>获奖者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B01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b/>
                <w:bCs/>
                <w:sz w:val="24"/>
                <w:szCs w:val="24"/>
              </w:rPr>
              <w:t>所在学校</w:t>
            </w:r>
            <w:r>
              <w:t xml:space="preserve"> </w:t>
            </w:r>
          </w:p>
          <w:p w14:paraId="7AFEAA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b/>
                <w:bCs/>
                <w:sz w:val="24"/>
                <w:szCs w:val="24"/>
              </w:rPr>
              <w:t>（单位）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89F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b/>
                <w:bCs/>
                <w:sz w:val="24"/>
                <w:szCs w:val="24"/>
              </w:rPr>
              <w:t>收款人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BBD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b/>
                <w:bCs/>
                <w:sz w:val="24"/>
                <w:szCs w:val="24"/>
              </w:rPr>
              <w:t>收款人</w:t>
            </w:r>
            <w:r>
              <w:t xml:space="preserve"> </w:t>
            </w:r>
          </w:p>
          <w:p w14:paraId="525201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b/>
                <w:bCs/>
                <w:sz w:val="24"/>
                <w:szCs w:val="24"/>
              </w:rPr>
              <w:t>身份证号码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370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b/>
                <w:bCs/>
                <w:sz w:val="24"/>
                <w:szCs w:val="24"/>
              </w:rPr>
              <w:t>开户行</w:t>
            </w:r>
            <w:r>
              <w:t xml:space="preserve"> 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75F5B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b/>
                <w:bCs/>
                <w:sz w:val="24"/>
                <w:szCs w:val="24"/>
              </w:rPr>
              <w:t>银行账号</w:t>
            </w:r>
            <w:r>
              <w:t xml:space="preserve"> </w:t>
            </w:r>
          </w:p>
        </w:tc>
      </w:tr>
      <w:tr w14:paraId="4D25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BCAB0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69"/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94FB4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495CF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4ACF5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5BC34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sz w:val="24"/>
                <w:szCs w:val="24"/>
              </w:rPr>
              <w:t>例：××银行××市××支行</w:t>
            </w:r>
            <w:r>
              <w:t xml:space="preserve"> 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98E98D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</w:tr>
      <w:tr w14:paraId="247A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B9F0ED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DB548D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59E8F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11896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930E1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</w:p>
        </w:tc>
        <w:tc>
          <w:tcPr>
            <w:tcW w:w="2910" w:type="dxa"/>
            <w:shd w:val="clear" w:color="auto" w:fill="auto"/>
            <w:vAlign w:val="center"/>
          </w:tcPr>
          <w:p w14:paraId="044FA8C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7" w:lineRule="atLeast"/>
              <w:ind w:left="0" w:right="0"/>
              <w:jc w:val="center"/>
            </w:pPr>
          </w:p>
        </w:tc>
      </w:tr>
    </w:tbl>
    <w:p w14:paraId="687FB89B">
      <w:pPr>
        <w:pStyle w:val="4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1" w:after="0" w:afterAutospacing="1" w:line="27" w:lineRule="atLeast"/>
        <w:ind w:left="0" w:right="0" w:firstLine="48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备注：获奖者写参赛学生的姓名。</w:t>
      </w:r>
    </w:p>
    <w:p w14:paraId="564EBE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FB5C510-D7FB-4E52-AF78-7A8AF1F0A8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E4ECD9-5052-46BF-80B4-D0988CEB147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B1A1C"/>
    <w:multiLevelType w:val="singleLevel"/>
    <w:tmpl w:val="7F9B1A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ODkyNThiMmI5ZjA4NTc4MjY3NDUzOGM0Njk5NDAifQ=="/>
  </w:docVars>
  <w:rsids>
    <w:rsidRoot w:val="722A71B5"/>
    <w:rsid w:val="053C0F9F"/>
    <w:rsid w:val="07040506"/>
    <w:rsid w:val="08B345A8"/>
    <w:rsid w:val="23807C0F"/>
    <w:rsid w:val="416C6580"/>
    <w:rsid w:val="45855DD1"/>
    <w:rsid w:val="4C060DDD"/>
    <w:rsid w:val="4C316DE4"/>
    <w:rsid w:val="4F113A2F"/>
    <w:rsid w:val="50B66F33"/>
    <w:rsid w:val="567B2D93"/>
    <w:rsid w:val="5A9773C9"/>
    <w:rsid w:val="629173F7"/>
    <w:rsid w:val="642417BE"/>
    <w:rsid w:val="698A3F84"/>
    <w:rsid w:val="69DE7BEA"/>
    <w:rsid w:val="6B0334A8"/>
    <w:rsid w:val="6FB83BE3"/>
    <w:rsid w:val="722A71B5"/>
    <w:rsid w:val="736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hint="eastAsia" w:ascii="黑体" w:eastAsia="黑体"/>
      <w:sz w:val="44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2</Pages>
  <Words>1066</Words>
  <Characters>1211</Characters>
  <Lines>0</Lines>
  <Paragraphs>0</Paragraphs>
  <TotalTime>9</TotalTime>
  <ScaleCrop>false</ScaleCrop>
  <LinksUpToDate>false</LinksUpToDate>
  <CharactersWithSpaces>1365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2023-04-03T02:03:00Z</dcterms:created>
  <dc:creator>小天</dc:creator>
  <cp:lastModifiedBy>技术咨询</cp:lastModifiedBy>
  <dcterms:modified xsi:type="dcterms:W3CDTF">2025-11-28T08:46:19Z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33DC563441174062ADF8E16FCCCB7275_13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